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E65C4" w14:textId="77777777" w:rsidR="006F1F89" w:rsidRPr="00A07372" w:rsidRDefault="006F1F89" w:rsidP="006F1F89">
      <w:pPr>
        <w:jc w:val="center"/>
        <w:rPr>
          <w:b/>
          <w:shd w:val="clear" w:color="auto" w:fill="FFFFFF"/>
        </w:rPr>
      </w:pPr>
      <w:r w:rsidRPr="00A07372">
        <w:rPr>
          <w:b/>
          <w:shd w:val="clear" w:color="auto" w:fill="FFFFFF"/>
        </w:rPr>
        <w:t>ELINOR WONDERS WHY</w:t>
      </w:r>
    </w:p>
    <w:p w14:paraId="3132CFE5" w14:textId="77777777" w:rsidR="006F1F89" w:rsidRPr="00841DB4" w:rsidRDefault="006F1F89" w:rsidP="006F1F89">
      <w:pPr>
        <w:jc w:val="center"/>
      </w:pPr>
      <w:r>
        <w:t>“To Bee or Not to Bee</w:t>
      </w:r>
      <w:r w:rsidRPr="00841DB4">
        <w:t xml:space="preserve">” by Michael </w:t>
      </w:r>
      <w:proofErr w:type="spellStart"/>
      <w:r w:rsidRPr="00841DB4">
        <w:t>Foulke</w:t>
      </w:r>
      <w:proofErr w:type="spellEnd"/>
    </w:p>
    <w:p w14:paraId="055E5DCF" w14:textId="07F8F4F1" w:rsidR="006F1F89" w:rsidRPr="00841DB4" w:rsidRDefault="006F1F89" w:rsidP="006F1F89">
      <w:pPr>
        <w:jc w:val="center"/>
      </w:pPr>
      <w:r>
        <w:t>PREMISE</w:t>
      </w:r>
      <w:r w:rsidRPr="00841DB4">
        <w:t xml:space="preserve"> – </w:t>
      </w:r>
      <w:r w:rsidR="001A3F20">
        <w:t>July 2</w:t>
      </w:r>
      <w:r w:rsidR="00A07372">
        <w:t>9</w:t>
      </w:r>
      <w:r w:rsidR="00933DEB">
        <w:t xml:space="preserve">, </w:t>
      </w:r>
      <w:r w:rsidRPr="00841DB4">
        <w:t>2019</w:t>
      </w:r>
    </w:p>
    <w:p w14:paraId="10418AF8" w14:textId="77777777" w:rsidR="006F1F89" w:rsidRPr="009B6079" w:rsidRDefault="006F1F89" w:rsidP="006F1F89">
      <w:pPr>
        <w:ind w:left="-15"/>
        <w:rPr>
          <w:b/>
          <w:sz w:val="16"/>
        </w:rPr>
      </w:pPr>
    </w:p>
    <w:p w14:paraId="3D7D0B7C" w14:textId="77777777" w:rsidR="006F1F89" w:rsidRPr="00841DB4" w:rsidRDefault="006F1F89" w:rsidP="006F1F89">
      <w:r w:rsidRPr="00841DB4">
        <w:rPr>
          <w:b/>
        </w:rPr>
        <w:t>Elinor’s Question:</w:t>
      </w:r>
      <w:r w:rsidRPr="00841DB4">
        <w:t xml:space="preserve"> </w:t>
      </w:r>
      <w:commentRangeStart w:id="0"/>
      <w:r>
        <w:t>Why do bees have to sting you?</w:t>
      </w:r>
      <w:commentRangeEnd w:id="0"/>
      <w:r w:rsidR="00360509">
        <w:rPr>
          <w:rStyle w:val="CommentReference"/>
        </w:rPr>
        <w:commentReference w:id="0"/>
      </w:r>
    </w:p>
    <w:p w14:paraId="012E6127" w14:textId="77777777" w:rsidR="006F1F89" w:rsidRPr="00841DB4" w:rsidRDefault="006F1F89" w:rsidP="006F1F89">
      <w:r w:rsidRPr="00841DB4">
        <w:rPr>
          <w:b/>
        </w:rPr>
        <w:t>Logline:</w:t>
      </w:r>
      <w:r w:rsidRPr="00841DB4">
        <w:t xml:space="preserve"> </w:t>
      </w:r>
      <w:r w:rsidR="00D71E87">
        <w:t xml:space="preserve">While </w:t>
      </w:r>
      <w:r>
        <w:t>on a picnic, Elinor tries to help her friend Koa</w:t>
      </w:r>
      <w:r w:rsidR="00D71E87">
        <w:t xml:space="preserve"> get over his fear of bees.</w:t>
      </w:r>
    </w:p>
    <w:p w14:paraId="6B51C51F" w14:textId="77777777" w:rsidR="006F1F89" w:rsidRPr="00045C0A" w:rsidRDefault="006F1F89" w:rsidP="006F1F89">
      <w:pPr>
        <w:ind w:left="-15"/>
        <w:rPr>
          <w:b/>
          <w:sz w:val="16"/>
        </w:rPr>
      </w:pPr>
    </w:p>
    <w:p w14:paraId="3B0419B2" w14:textId="77777777" w:rsidR="006F1F89" w:rsidRDefault="006F1F89" w:rsidP="006F1F89">
      <w:pPr>
        <w:ind w:left="-15"/>
        <w:rPr>
          <w:b/>
        </w:rPr>
      </w:pPr>
      <w:r w:rsidRPr="00841DB4">
        <w:rPr>
          <w:b/>
        </w:rPr>
        <w:t>Curriculum Goals:</w:t>
      </w:r>
    </w:p>
    <w:p w14:paraId="275A822E" w14:textId="77777777" w:rsidR="00D71E87" w:rsidRDefault="00D71E87" w:rsidP="00D71E87">
      <w:pPr>
        <w:pStyle w:val="NormalWeb"/>
        <w:numPr>
          <w:ilvl w:val="0"/>
          <w:numId w:val="3"/>
        </w:numPr>
        <w:spacing w:before="2" w:after="2"/>
        <w:rPr>
          <w:rFonts w:asciiTheme="minorHAnsi" w:hAnsiTheme="minorHAnsi"/>
          <w:sz w:val="24"/>
        </w:rPr>
      </w:pPr>
      <w:r w:rsidRPr="00D71E87">
        <w:rPr>
          <w:rFonts w:asciiTheme="minorHAnsi" w:hAnsiTheme="minorHAnsi"/>
          <w:b/>
          <w:bCs/>
          <w:sz w:val="24"/>
          <w:szCs w:val="24"/>
        </w:rPr>
        <w:t>LS2</w:t>
      </w:r>
      <w:r w:rsidRPr="00D71E87">
        <w:rPr>
          <w:rFonts w:asciiTheme="minorHAnsi" w:hAnsiTheme="minorHAnsi"/>
          <w:sz w:val="24"/>
          <w:szCs w:val="22"/>
        </w:rPr>
        <w:t xml:space="preserve">. </w:t>
      </w:r>
      <w:r w:rsidRPr="00D71E87">
        <w:rPr>
          <w:rFonts w:asciiTheme="minorHAnsi" w:hAnsiTheme="minorHAnsi"/>
          <w:sz w:val="24"/>
          <w:szCs w:val="24"/>
        </w:rPr>
        <w:t xml:space="preserve">Understand that animals have different body parts that are used in different ways to meet their needs, and that plants have different parts that help them survive and grow: </w:t>
      </w:r>
      <w:r w:rsidRPr="00D71E87">
        <w:rPr>
          <w:rFonts w:asciiTheme="minorHAnsi" w:hAnsiTheme="minorHAnsi"/>
          <w:sz w:val="24"/>
        </w:rPr>
        <w:t>a. Identify body parts of animals and their function</w:t>
      </w:r>
    </w:p>
    <w:p w14:paraId="5640E13F" w14:textId="77777777" w:rsidR="00003F98" w:rsidRPr="00D71E87" w:rsidRDefault="00D71E87" w:rsidP="00D71E87">
      <w:pPr>
        <w:pStyle w:val="NormalWeb"/>
        <w:numPr>
          <w:ilvl w:val="0"/>
          <w:numId w:val="3"/>
        </w:numPr>
        <w:spacing w:before="2" w:after="2"/>
        <w:rPr>
          <w:rFonts w:asciiTheme="minorHAnsi" w:hAnsiTheme="minorHAnsi"/>
          <w:sz w:val="24"/>
        </w:rPr>
      </w:pPr>
      <w:r w:rsidRPr="00003F98">
        <w:rPr>
          <w:rFonts w:asciiTheme="minorHAnsi" w:hAnsiTheme="minorHAnsi"/>
          <w:b/>
          <w:bCs/>
          <w:sz w:val="24"/>
          <w:szCs w:val="24"/>
        </w:rPr>
        <w:t>LS8</w:t>
      </w:r>
      <w:r>
        <w:rPr>
          <w:rFonts w:asciiTheme="minorHAnsi" w:hAnsiTheme="minorHAnsi"/>
          <w:sz w:val="24"/>
          <w:szCs w:val="24"/>
        </w:rPr>
        <w:t>:</w:t>
      </w:r>
      <w:r w:rsidRPr="00003F98">
        <w:rPr>
          <w:rFonts w:asciiTheme="minorHAnsi" w:hAnsiTheme="minorHAnsi"/>
          <w:sz w:val="24"/>
          <w:szCs w:val="24"/>
        </w:rPr>
        <w:t xml:space="preserve"> Begin to understand that there are many different kinds of living things and how they may be the same or different: </w:t>
      </w:r>
      <w:r w:rsidRPr="00003F98">
        <w:rPr>
          <w:rFonts w:asciiTheme="minorHAnsi" w:hAnsiTheme="minorHAnsi"/>
          <w:sz w:val="24"/>
        </w:rPr>
        <w:t>a. Observe and describe similarities and differences across different types of plants and animals</w:t>
      </w:r>
    </w:p>
    <w:p w14:paraId="120E131E" w14:textId="77777777" w:rsidR="00003F98" w:rsidRPr="00320357" w:rsidRDefault="00003F98" w:rsidP="00003F98">
      <w:pPr>
        <w:pStyle w:val="ListParagraph"/>
        <w:numPr>
          <w:ilvl w:val="0"/>
          <w:numId w:val="3"/>
        </w:numPr>
      </w:pPr>
      <w:r w:rsidRPr="00320357">
        <w:rPr>
          <w:b/>
        </w:rPr>
        <w:t xml:space="preserve">SEP: </w:t>
      </w:r>
      <w:r w:rsidRPr="00320357">
        <w:t>To be determined at outline</w:t>
      </w:r>
    </w:p>
    <w:p w14:paraId="41002896" w14:textId="77777777" w:rsidR="00CE46E0" w:rsidRPr="000302B5" w:rsidRDefault="006F1F89" w:rsidP="000302B5">
      <w:pPr>
        <w:pStyle w:val="NormalWeb"/>
        <w:spacing w:before="2" w:after="2"/>
        <w:rPr>
          <w:b/>
          <w:color w:val="0070C0"/>
          <w:sz w:val="24"/>
          <w:szCs w:val="24"/>
        </w:rPr>
      </w:pPr>
      <w:r w:rsidRPr="006F1F89">
        <w:rPr>
          <w:b/>
        </w:rPr>
        <w:t xml:space="preserve"> </w:t>
      </w:r>
    </w:p>
    <w:p w14:paraId="3E21CF4B" w14:textId="77777777" w:rsidR="00076CC0" w:rsidRDefault="003355A9" w:rsidP="00D50F0A">
      <w:r>
        <w:t xml:space="preserve">Elinor, Ari, </w:t>
      </w:r>
      <w:r w:rsidR="00D50F0A">
        <w:t xml:space="preserve">Olive </w:t>
      </w:r>
      <w:r>
        <w:t xml:space="preserve">and Koa </w:t>
      </w:r>
      <w:r w:rsidR="00D50F0A">
        <w:t xml:space="preserve">are having a picnic </w:t>
      </w:r>
      <w:r w:rsidR="002B06C2">
        <w:t xml:space="preserve">in the forest </w:t>
      </w:r>
      <w:r w:rsidR="00D50F0A">
        <w:t>wi</w:t>
      </w:r>
      <w:r w:rsidR="005163E5">
        <w:t xml:space="preserve">th all of their favorite foods. Just as Koa takes a big bite of his sandwich, </w:t>
      </w:r>
      <w:r w:rsidR="00130E97">
        <w:t>a few honey bees</w:t>
      </w:r>
      <w:r w:rsidR="00D50F0A">
        <w:t xml:space="preserve"> come </w:t>
      </w:r>
      <w:r w:rsidR="00130E97">
        <w:t>over</w:t>
      </w:r>
      <w:r w:rsidR="00C31AE6">
        <w:t xml:space="preserve"> to check out the kids’ food. </w:t>
      </w:r>
      <w:r w:rsidR="00076CC0">
        <w:t xml:space="preserve">A nervous </w:t>
      </w:r>
      <w:r>
        <w:t>Koa</w:t>
      </w:r>
      <w:r w:rsidR="00076CC0">
        <w:t xml:space="preserve"> gets antsy and asks to switch spots with Elinor, then Olive, then a beat later, Ari. The others don’t understand why Koa wants to switch seats, so they ask him what’s wrong? Koa explains that he is scared of bees because he has been stung a couple times before. </w:t>
      </w:r>
      <w:commentRangeStart w:id="1"/>
      <w:r w:rsidR="00076CC0">
        <w:t>Elinor has never been stung before, so of course, she is interested in this and Koa explains that getting stung by a bee hurts and gives you a little hump, kind of like a stingy mosquito bite! The others certainly understand how that wouldn’t feel good, so they</w:t>
      </w:r>
      <w:r w:rsidR="00D50F0A">
        <w:t xml:space="preserve"> move </w:t>
      </w:r>
      <w:r w:rsidR="00130E97">
        <w:t>the picnic to a different part of the forest to ease Koa’s mind</w:t>
      </w:r>
      <w:r w:rsidR="00076CC0">
        <w:t>.</w:t>
      </w:r>
      <w:commentRangeEnd w:id="1"/>
      <w:r w:rsidR="009A7A02">
        <w:rPr>
          <w:rStyle w:val="CommentReference"/>
        </w:rPr>
        <w:commentReference w:id="1"/>
      </w:r>
      <w:r w:rsidR="00D50F0A">
        <w:t xml:space="preserve"> </w:t>
      </w:r>
      <w:r w:rsidR="00076CC0">
        <w:t>U</w:t>
      </w:r>
      <w:r w:rsidR="00D50F0A">
        <w:t>nfortunately, the bees follow them</w:t>
      </w:r>
      <w:r w:rsidR="00076CC0">
        <w:t xml:space="preserve"> to their new location!</w:t>
      </w:r>
    </w:p>
    <w:p w14:paraId="321A510E" w14:textId="77777777" w:rsidR="00E36976" w:rsidRPr="00225BF0" w:rsidRDefault="00E36976" w:rsidP="00D50F0A">
      <w:pPr>
        <w:rPr>
          <w:color w:val="FF0000"/>
        </w:rPr>
      </w:pPr>
    </w:p>
    <w:p w14:paraId="36A453A3" w14:textId="77777777" w:rsidR="000302B5" w:rsidRDefault="00076CC0">
      <w:r>
        <w:t xml:space="preserve">Just as </w:t>
      </w:r>
      <w:r w:rsidR="003355A9">
        <w:t>Koa</w:t>
      </w:r>
      <w:r>
        <w:t xml:space="preserve"> is about to take a bite of his sandw</w:t>
      </w:r>
      <w:r w:rsidR="004626B0">
        <w:t>ich, a honeybee flies around him</w:t>
      </w:r>
      <w:r>
        <w:t>, which causes Koa to get</w:t>
      </w:r>
      <w:r w:rsidR="003355A9">
        <w:t xml:space="preserve"> up an</w:t>
      </w:r>
      <w:r>
        <w:t>d sw</w:t>
      </w:r>
      <w:commentRangeStart w:id="3"/>
      <w:commentRangeStart w:id="4"/>
      <w:r>
        <w:t>at</w:t>
      </w:r>
      <w:r w:rsidR="003355A9">
        <w:t xml:space="preserve"> at the little bee</w:t>
      </w:r>
      <w:r w:rsidR="005163E5">
        <w:t xml:space="preserve"> as he runs</w:t>
      </w:r>
      <w:r w:rsidR="00130E97">
        <w:t xml:space="preserve"> away in a panic</w:t>
      </w:r>
      <w:r>
        <w:t xml:space="preserve">, </w:t>
      </w:r>
      <w:commentRangeEnd w:id="3"/>
      <w:r w:rsidR="008825BB">
        <w:rPr>
          <w:rStyle w:val="CommentReference"/>
        </w:rPr>
        <w:commentReference w:id="3"/>
      </w:r>
      <w:commentRangeEnd w:id="4"/>
      <w:r w:rsidR="00360509">
        <w:rPr>
          <w:rStyle w:val="CommentReference"/>
        </w:rPr>
        <w:commentReference w:id="4"/>
      </w:r>
      <w:r>
        <w:t xml:space="preserve">wondering, “Why do </w:t>
      </w:r>
      <w:r w:rsidRPr="00643BC6">
        <w:t>bees have to</w:t>
      </w:r>
      <w:r>
        <w:t xml:space="preserve"> sting you?” Good question, Koa! </w:t>
      </w:r>
      <w:commentRangeStart w:id="5"/>
      <w:r>
        <w:t>Elinor</w:t>
      </w:r>
      <w:r w:rsidR="00CD6A6D">
        <w:t xml:space="preserve"> want</w:t>
      </w:r>
      <w:r>
        <w:t>s to help her</w:t>
      </w:r>
      <w:r w:rsidR="00CD6A6D">
        <w:t xml:space="preserve"> friend, but </w:t>
      </w:r>
      <w:r>
        <w:t>she, Olive and Ari</w:t>
      </w:r>
      <w:r w:rsidR="00CD6A6D">
        <w:t xml:space="preserve"> aren’t </w:t>
      </w:r>
      <w:r>
        <w:t xml:space="preserve">really </w:t>
      </w:r>
      <w:r w:rsidR="00CD6A6D">
        <w:t xml:space="preserve">sure how to </w:t>
      </w:r>
      <w:r>
        <w:t xml:space="preserve">help him </w:t>
      </w:r>
      <w:r w:rsidR="00CD6A6D">
        <w:t xml:space="preserve">avoid bee stings. </w:t>
      </w:r>
      <w:commentRangeEnd w:id="5"/>
      <w:r w:rsidR="008825BB">
        <w:rPr>
          <w:rStyle w:val="CommentReference"/>
        </w:rPr>
        <w:commentReference w:id="5"/>
      </w:r>
      <w:r>
        <w:t xml:space="preserve">This may require an investigation! </w:t>
      </w:r>
      <w:commentRangeStart w:id="6"/>
      <w:r w:rsidR="004251F2">
        <w:t>Once they get Koa to stop running and calm down</w:t>
      </w:r>
      <w:commentRangeEnd w:id="6"/>
      <w:r w:rsidR="008825BB">
        <w:rPr>
          <w:rStyle w:val="CommentReference"/>
        </w:rPr>
        <w:commentReference w:id="6"/>
      </w:r>
      <w:r w:rsidR="004251F2">
        <w:t>, the bee flies away</w:t>
      </w:r>
      <w:r>
        <w:t xml:space="preserve">, </w:t>
      </w:r>
      <w:commentRangeStart w:id="7"/>
      <w:r>
        <w:t>so t</w:t>
      </w:r>
      <w:r w:rsidR="00FB6809">
        <w:t>he kids all take Koa around the forest</w:t>
      </w:r>
      <w:r w:rsidR="004251F2">
        <w:t xml:space="preserve"> </w:t>
      </w:r>
      <w:r>
        <w:t xml:space="preserve">so they can keep him safe from bees </w:t>
      </w:r>
      <w:commentRangeEnd w:id="7"/>
      <w:r w:rsidR="008825BB">
        <w:rPr>
          <w:rStyle w:val="CommentReference"/>
        </w:rPr>
        <w:commentReference w:id="7"/>
      </w:r>
      <w:r>
        <w:t>while they</w:t>
      </w:r>
      <w:r w:rsidR="004251F2">
        <w:t xml:space="preserve"> do some up close observation of</w:t>
      </w:r>
      <w:r w:rsidR="00D50F0A">
        <w:t xml:space="preserve"> bees doing their daily routine, such as pollinating flowers, flying around their hive and even making honey! </w:t>
      </w:r>
      <w:r>
        <w:t>As he watches the bees</w:t>
      </w:r>
      <w:commentRangeStart w:id="8"/>
      <w:commentRangeStart w:id="9"/>
      <w:r>
        <w:t xml:space="preserve">, </w:t>
      </w:r>
      <w:r w:rsidR="00FB6809">
        <w:t>Koa</w:t>
      </w:r>
      <w:r w:rsidR="00D50F0A">
        <w:t xml:space="preserve"> starts to reconsider</w:t>
      </w:r>
      <w:r>
        <w:t xml:space="preserve"> his fears</w:t>
      </w:r>
      <w:r w:rsidR="00D50F0A">
        <w:t xml:space="preserve">, </w:t>
      </w:r>
      <w:commentRangeStart w:id="10"/>
      <w:commentRangeEnd w:id="8"/>
      <w:r w:rsidR="008825BB">
        <w:rPr>
          <w:rStyle w:val="CommentReference"/>
        </w:rPr>
        <w:commentReference w:id="8"/>
      </w:r>
      <w:commentRangeEnd w:id="9"/>
      <w:r w:rsidR="00075B42">
        <w:rPr>
          <w:rStyle w:val="CommentReference"/>
        </w:rPr>
        <w:commentReference w:id="9"/>
      </w:r>
      <w:r w:rsidR="00D50F0A">
        <w:t xml:space="preserve">because if bees make honey, </w:t>
      </w:r>
      <w:r w:rsidR="00FB6809">
        <w:t xml:space="preserve">which he loves, </w:t>
      </w:r>
      <w:r w:rsidR="00D50F0A">
        <w:t>they can’t be that bad</w:t>
      </w:r>
      <w:r>
        <w:t>, right?</w:t>
      </w:r>
      <w:r w:rsidR="00D50F0A">
        <w:t xml:space="preserve"> </w:t>
      </w:r>
      <w:commentRangeEnd w:id="10"/>
      <w:r w:rsidR="00075B42">
        <w:rPr>
          <w:rStyle w:val="CommentReference"/>
        </w:rPr>
        <w:commentReference w:id="10"/>
      </w:r>
      <w:r w:rsidR="000302B5">
        <w:t>As they are observing</w:t>
      </w:r>
      <w:r w:rsidR="001F08F2">
        <w:t xml:space="preserve">, a </w:t>
      </w:r>
      <w:r w:rsidR="000302B5">
        <w:t xml:space="preserve">different </w:t>
      </w:r>
      <w:r w:rsidR="004626B0">
        <w:t>bee also flies around</w:t>
      </w:r>
      <w:r w:rsidR="001F08F2">
        <w:t xml:space="preserve"> </w:t>
      </w:r>
      <w:r w:rsidR="004251F2">
        <w:t>Olive</w:t>
      </w:r>
      <w:r w:rsidR="001F08F2">
        <w:t xml:space="preserve">, but </w:t>
      </w:r>
      <w:r w:rsidR="00FB6809">
        <w:t xml:space="preserve">unlike Koa, </w:t>
      </w:r>
      <w:r w:rsidR="004251F2">
        <w:t>she remains calm and still and Elinor uses her magnifying glass to observe that this bee also seems calm</w:t>
      </w:r>
      <w:r w:rsidR="004626B0">
        <w:t>. They’re just flying around, checking things out</w:t>
      </w:r>
      <w:r w:rsidR="004251F2">
        <w:t xml:space="preserve">. However, </w:t>
      </w:r>
      <w:r w:rsidR="000302B5">
        <w:t xml:space="preserve">as soon as </w:t>
      </w:r>
      <w:r w:rsidR="004251F2">
        <w:t xml:space="preserve">Koa </w:t>
      </w:r>
      <w:r w:rsidR="000302B5">
        <w:t>notices the bee</w:t>
      </w:r>
      <w:r w:rsidR="004251F2">
        <w:t xml:space="preserve">, </w:t>
      </w:r>
      <w:r w:rsidR="000302B5">
        <w:t>he immediately begins panicking and swatting at the bee to help Olive</w:t>
      </w:r>
      <w:r w:rsidR="00C31AE6">
        <w:t>!</w:t>
      </w:r>
      <w:r w:rsidR="004251F2">
        <w:t xml:space="preserve"> Elinor, still using the magnifying glass, sees that the bee is also now </w:t>
      </w:r>
      <w:r w:rsidR="00C31AE6">
        <w:t xml:space="preserve">also </w:t>
      </w:r>
      <w:r w:rsidR="004251F2">
        <w:t xml:space="preserve">panicking and scared. </w:t>
      </w:r>
      <w:r w:rsidR="000A537C">
        <w:t>Koa doesn’t understand, why would a bee be scar</w:t>
      </w:r>
      <w:r w:rsidR="0054574D">
        <w:t xml:space="preserve">ed of him? </w:t>
      </w:r>
      <w:r w:rsidR="0054574D">
        <w:lastRenderedPageBreak/>
        <w:t xml:space="preserve">He’s not the one who </w:t>
      </w:r>
      <w:r w:rsidR="00A5288A">
        <w:t>sting</w:t>
      </w:r>
      <w:r w:rsidR="0054574D">
        <w:t>s!</w:t>
      </w:r>
      <w:r w:rsidR="00A5288A">
        <w:t xml:space="preserve"> </w:t>
      </w:r>
      <w:commentRangeStart w:id="11"/>
      <w:r w:rsidR="00A5288A">
        <w:t>However,</w:t>
      </w:r>
      <w:r w:rsidR="000A537C">
        <w:t xml:space="preserve"> </w:t>
      </w:r>
      <w:r w:rsidR="008C099D">
        <w:t xml:space="preserve">some more up close observation </w:t>
      </w:r>
      <w:commentRangeStart w:id="12"/>
      <w:r w:rsidR="008C099D">
        <w:t>shows the situation from the bee’s perspective.</w:t>
      </w:r>
      <w:commentRangeEnd w:id="12"/>
      <w:r w:rsidR="008825BB">
        <w:rPr>
          <w:rStyle w:val="CommentReference"/>
        </w:rPr>
        <w:commentReference w:id="12"/>
      </w:r>
      <w:r w:rsidR="008C099D">
        <w:t xml:space="preserve"> </w:t>
      </w:r>
      <w:commentRangeEnd w:id="11"/>
      <w:r w:rsidR="00075B42">
        <w:rPr>
          <w:rStyle w:val="CommentReference"/>
        </w:rPr>
        <w:commentReference w:id="11"/>
      </w:r>
      <w:r w:rsidR="008C099D">
        <w:t xml:space="preserve">Elinor observes that this bee is very small and, through her magnifying glass, </w:t>
      </w:r>
      <w:r w:rsidR="00C31AE6">
        <w:t xml:space="preserve">she can see that </w:t>
      </w:r>
      <w:r w:rsidR="008C099D">
        <w:t>Koa looks like a giant</w:t>
      </w:r>
      <w:r w:rsidR="00C31AE6">
        <w:t>,</w:t>
      </w:r>
      <w:r w:rsidR="008C099D">
        <w:t xml:space="preserve"> Godzilla-</w:t>
      </w:r>
      <w:proofErr w:type="spellStart"/>
      <w:r w:rsidR="008C099D">
        <w:t>esque</w:t>
      </w:r>
      <w:proofErr w:type="spellEnd"/>
      <w:r w:rsidR="008C099D">
        <w:t xml:space="preserve"> monster to the bee, with swatting hands that </w:t>
      </w:r>
      <w:r w:rsidR="000A537C">
        <w:t xml:space="preserve">could really hurt </w:t>
      </w:r>
      <w:r w:rsidR="00C31AE6">
        <w:t>it</w:t>
      </w:r>
      <w:r w:rsidR="000A537C">
        <w:t xml:space="preserve">, so it makes sense that the bee would </w:t>
      </w:r>
      <w:r w:rsidR="0054574D">
        <w:t xml:space="preserve">be scared and </w:t>
      </w:r>
      <w:r w:rsidR="000A537C">
        <w:t>defend itself by stinging someone</w:t>
      </w:r>
      <w:r w:rsidR="00A5288A">
        <w:t xml:space="preserve"> who could hurt it </w:t>
      </w:r>
      <w:r w:rsidR="00C31AE6">
        <w:t>so</w:t>
      </w:r>
      <w:r w:rsidR="00A5288A">
        <w:t xml:space="preserve"> easily</w:t>
      </w:r>
      <w:r w:rsidR="001F08F2">
        <w:t xml:space="preserve">. </w:t>
      </w:r>
      <w:r w:rsidR="000302B5">
        <w:t xml:space="preserve"> </w:t>
      </w:r>
    </w:p>
    <w:p w14:paraId="59296DFA" w14:textId="77777777" w:rsidR="000302B5" w:rsidRDefault="000302B5"/>
    <w:p w14:paraId="256D00E4" w14:textId="12B36CAB" w:rsidR="00D50F0A" w:rsidRDefault="008C099D">
      <w:r>
        <w:t xml:space="preserve">As Koa calms down, the bee eventually flies away and </w:t>
      </w:r>
      <w:r w:rsidR="000A537C">
        <w:t xml:space="preserve">Olive grabs her nature book </w:t>
      </w:r>
      <w:r>
        <w:t>to look</w:t>
      </w:r>
      <w:r w:rsidR="000A537C">
        <w:t xml:space="preserve"> up everything she can about bees. It turns out that Elinor </w:t>
      </w:r>
      <w:r>
        <w:t>is</w:t>
      </w:r>
      <w:r w:rsidR="000A537C">
        <w:t xml:space="preserve"> right! B</w:t>
      </w:r>
      <w:r w:rsidR="00D50F0A">
        <w:t>ees don’t want to sting</w:t>
      </w:r>
      <w:r w:rsidR="0054574D">
        <w:t xml:space="preserve"> you</w:t>
      </w:r>
      <w:r w:rsidR="00D50F0A">
        <w:t xml:space="preserve">, because it </w:t>
      </w:r>
      <w:r w:rsidR="000A537C">
        <w:t xml:space="preserve">actually </w:t>
      </w:r>
      <w:commentRangeStart w:id="13"/>
      <w:r w:rsidR="00D50F0A">
        <w:t xml:space="preserve">hurts them even more </w:t>
      </w:r>
      <w:commentRangeEnd w:id="13"/>
      <w:r w:rsidR="003C349D">
        <w:rPr>
          <w:rStyle w:val="CommentReference"/>
        </w:rPr>
        <w:commentReference w:id="13"/>
      </w:r>
      <w:r w:rsidR="00D50F0A">
        <w:t xml:space="preserve">than it hurts us when they sting, so they only do it when they </w:t>
      </w:r>
      <w:r w:rsidR="000A537C">
        <w:t xml:space="preserve">have </w:t>
      </w:r>
      <w:r w:rsidR="00D50F0A">
        <w:t xml:space="preserve">no other choice. </w:t>
      </w:r>
      <w:r w:rsidR="004626B0">
        <w:t>You should try to avoid bees if possible, but if one flies around you, t</w:t>
      </w:r>
      <w:r w:rsidR="0054574D">
        <w:t xml:space="preserve">he </w:t>
      </w:r>
      <w:r w:rsidR="00A5288A">
        <w:t>calm</w:t>
      </w:r>
      <w:r w:rsidR="0054574D">
        <w:t>er</w:t>
      </w:r>
      <w:r w:rsidR="004626B0">
        <w:t xml:space="preserve"> and more still you remain</w:t>
      </w:r>
      <w:r w:rsidR="00A5288A">
        <w:t xml:space="preserve">, the less likely you are to be stung by them! Elinor knew it! </w:t>
      </w:r>
      <w:r w:rsidR="00D50F0A">
        <w:t xml:space="preserve">This revelation leads to a ditty about how if we don’t bother them, they won’t bother us, which makes </w:t>
      </w:r>
      <w:r w:rsidR="004660CF">
        <w:t>Koa</w:t>
      </w:r>
      <w:r w:rsidR="00D50F0A">
        <w:t xml:space="preserve"> feel better. As they sit down to finish their picnic, </w:t>
      </w:r>
      <w:r w:rsidR="004660CF">
        <w:t>Olive teaches her friends some great tips for being able to avoid bees</w:t>
      </w:r>
      <w:r w:rsidR="0054574D">
        <w:t>, and more importantly, bee stings</w:t>
      </w:r>
      <w:r w:rsidR="004660CF">
        <w:t>, like</w:t>
      </w:r>
      <w:r w:rsidR="00A5288A">
        <w:t xml:space="preserve"> </w:t>
      </w:r>
      <w:r w:rsidR="00FB48E4">
        <w:t>wearing shoes when walking amongst flowers or avoid getting too close to a bee hive and finally, try</w:t>
      </w:r>
      <w:r w:rsidR="0054574D">
        <w:t>ing</w:t>
      </w:r>
      <w:r w:rsidR="00FB48E4">
        <w:t xml:space="preserve"> to avoid eating foods with lots of sugar while you’re outdoors, because bees love sugary food, like the honey and jam sandwich that Koa </w:t>
      </w:r>
      <w:r>
        <w:t>is eating</w:t>
      </w:r>
      <w:r w:rsidR="00FB48E4">
        <w:t xml:space="preserve">! Right on cue, another bee comes and </w:t>
      </w:r>
      <w:r w:rsidR="004626B0">
        <w:t xml:space="preserve">flies around </w:t>
      </w:r>
      <w:r>
        <w:t>Koa</w:t>
      </w:r>
      <w:r w:rsidR="0054574D">
        <w:t>, but this time, Koa</w:t>
      </w:r>
      <w:r w:rsidR="00FB48E4">
        <w:t xml:space="preserve"> remains calm and still</w:t>
      </w:r>
      <w:r>
        <w:t>, so the bee</w:t>
      </w:r>
      <w:r w:rsidR="00D50F0A">
        <w:t xml:space="preserve"> checks </w:t>
      </w:r>
      <w:r>
        <w:t>out Koa</w:t>
      </w:r>
      <w:r w:rsidR="004626B0">
        <w:t>’s sandwich</w:t>
      </w:r>
      <w:r w:rsidR="00FB48E4">
        <w:t xml:space="preserve"> for a moment</w:t>
      </w:r>
      <w:r w:rsidR="00D50F0A">
        <w:t>, then simply flies off without incident. It looks like Elinor was right</w:t>
      </w:r>
      <w:commentRangeStart w:id="14"/>
      <w:commentRangeStart w:id="15"/>
      <w:r w:rsidR="00D50F0A">
        <w:t>… if you don’t bother them, they won’t bother you!</w:t>
      </w:r>
      <w:commentRangeEnd w:id="14"/>
      <w:r w:rsidR="003C349D">
        <w:rPr>
          <w:rStyle w:val="CommentReference"/>
        </w:rPr>
        <w:commentReference w:id="14"/>
      </w:r>
      <w:commentRangeEnd w:id="15"/>
      <w:r w:rsidR="005C1B43">
        <w:rPr>
          <w:rStyle w:val="CommentReference"/>
        </w:rPr>
        <w:commentReference w:id="15"/>
      </w:r>
    </w:p>
    <w:p w14:paraId="085C8D21" w14:textId="619ED685" w:rsidR="00B00D4F" w:rsidRDefault="00B00D4F"/>
    <w:p w14:paraId="25989A9D" w14:textId="0FF402FB" w:rsidR="00B00D4F" w:rsidRPr="00B00D4F" w:rsidRDefault="00B00D4F">
      <w:pPr>
        <w:rPr>
          <w:b/>
          <w:u w:val="single"/>
        </w:rPr>
      </w:pPr>
      <w:r w:rsidRPr="00B00D4F">
        <w:rPr>
          <w:b/>
          <w:u w:val="single"/>
        </w:rPr>
        <w:t>Sara Sweetman Notes:</w:t>
      </w:r>
    </w:p>
    <w:p w14:paraId="1F231D05" w14:textId="1DD7B27C" w:rsidR="00B00D4F" w:rsidRPr="00B00D4F" w:rsidRDefault="00B00D4F">
      <w:pPr>
        <w:rPr>
          <w:i/>
        </w:rPr>
      </w:pPr>
      <w:r w:rsidRPr="00B00D4F">
        <w:rPr>
          <w:rFonts w:ascii="Arial" w:hAnsi="Arial" w:cs="Arial"/>
          <w:i/>
          <w:color w:val="222222"/>
          <w:shd w:val="clear" w:color="auto" w:fill="FFFFFF"/>
        </w:rPr>
        <w:t xml:space="preserve">Bees- I like the message...if you don't bother </w:t>
      </w:r>
      <w:proofErr w:type="gramStart"/>
      <w:r w:rsidRPr="00B00D4F">
        <w:rPr>
          <w:rFonts w:ascii="Arial" w:hAnsi="Arial" w:cs="Arial"/>
          <w:i/>
          <w:color w:val="222222"/>
          <w:shd w:val="clear" w:color="auto" w:fill="FFFFFF"/>
        </w:rPr>
        <w:t>them</w:t>
      </w:r>
      <w:proofErr w:type="gramEnd"/>
      <w:r w:rsidRPr="00B00D4F">
        <w:rPr>
          <w:rFonts w:ascii="Arial" w:hAnsi="Arial" w:cs="Arial"/>
          <w:i/>
          <w:color w:val="222222"/>
          <w:shd w:val="clear" w:color="auto" w:fill="FFFFFF"/>
        </w:rPr>
        <w:t xml:space="preserve"> they will not bother you.  And to teach kids how to be safe around bees is good.  I also like that this episode teaches bees are just bad insects </w:t>
      </w:r>
      <w:commentRangeStart w:id="16"/>
      <w:r w:rsidRPr="00B00D4F">
        <w:rPr>
          <w:rFonts w:ascii="Arial" w:hAnsi="Arial" w:cs="Arial"/>
          <w:i/>
          <w:color w:val="222222"/>
          <w:shd w:val="clear" w:color="auto" w:fill="FFFFFF"/>
        </w:rPr>
        <w:t>but helpful too...with no bees there would be no flowers or honey.</w:t>
      </w:r>
      <w:commentRangeEnd w:id="16"/>
      <w:r w:rsidR="003C349D">
        <w:rPr>
          <w:rStyle w:val="CommentReference"/>
        </w:rPr>
        <w:commentReference w:id="16"/>
      </w:r>
      <w:r w:rsidRPr="00B00D4F">
        <w:rPr>
          <w:rFonts w:ascii="Arial" w:hAnsi="Arial" w:cs="Arial"/>
          <w:i/>
          <w:color w:val="222222"/>
          <w:shd w:val="clear" w:color="auto" w:fill="FFFFFF"/>
        </w:rPr>
        <w:t xml:space="preserve">...could be interesting to show what their space would look like (not colorful and nothing between the bread of </w:t>
      </w:r>
      <w:proofErr w:type="spellStart"/>
      <w:r w:rsidRPr="00B00D4F">
        <w:rPr>
          <w:rFonts w:ascii="Arial" w:hAnsi="Arial" w:cs="Arial"/>
          <w:i/>
          <w:color w:val="222222"/>
          <w:shd w:val="clear" w:color="auto" w:fill="FFFFFF"/>
        </w:rPr>
        <w:t>Koas</w:t>
      </w:r>
      <w:proofErr w:type="spellEnd"/>
      <w:r w:rsidRPr="00B00D4F">
        <w:rPr>
          <w:rFonts w:ascii="Arial" w:hAnsi="Arial" w:cs="Arial"/>
          <w:i/>
          <w:color w:val="222222"/>
          <w:shd w:val="clear" w:color="auto" w:fill="FFFFFF"/>
        </w:rPr>
        <w:t xml:space="preserve"> sandwich?).  No real notes from me</w:t>
      </w:r>
      <w:proofErr w:type="gramStart"/>
      <w:r w:rsidRPr="00B00D4F">
        <w:rPr>
          <w:rFonts w:ascii="Arial" w:hAnsi="Arial" w:cs="Arial"/>
          <w:i/>
          <w:color w:val="222222"/>
          <w:shd w:val="clear" w:color="auto" w:fill="FFFFFF"/>
        </w:rPr>
        <w:t>....I</w:t>
      </w:r>
      <w:proofErr w:type="gramEnd"/>
      <w:r w:rsidRPr="00B00D4F">
        <w:rPr>
          <w:rFonts w:ascii="Arial" w:hAnsi="Arial" w:cs="Arial"/>
          <w:i/>
          <w:color w:val="222222"/>
          <w:shd w:val="clear" w:color="auto" w:fill="FFFFFF"/>
        </w:rPr>
        <w:t xml:space="preserve"> like it.</w:t>
      </w:r>
    </w:p>
    <w:sectPr w:rsidR="00B00D4F" w:rsidRPr="00B00D4F" w:rsidSect="00D50F0A">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8-06T11:56:00Z" w:initials="NE">
    <w:p w14:paraId="27360E6A" w14:textId="62F1EBBC" w:rsidR="00360509" w:rsidRDefault="00360509" w:rsidP="009A7A02">
      <w:pPr>
        <w:pStyle w:val="CommentText"/>
      </w:pPr>
      <w:r>
        <w:rPr>
          <w:rStyle w:val="CommentReference"/>
        </w:rPr>
        <w:annotationRef/>
      </w:r>
      <w:r>
        <w:t>This is a natural question for kids to ask.  At the same time,</w:t>
      </w:r>
      <w:r w:rsidR="009A7A02">
        <w:t xml:space="preserve"> I’m not sure it’s the question that best fits the story.  We set up Koa’s predicament a little bit like it’s a foregone conclusion that the bee will sting him – and this question adds to that effect to some degree.  It might be a wording thing – “Why do bees sting” vs. “Why do bees have to sting you” (since they don’t </w:t>
      </w:r>
      <w:proofErr w:type="gramStart"/>
      <w:r w:rsidR="009A7A02">
        <w:t>actually HAVE</w:t>
      </w:r>
      <w:proofErr w:type="gramEnd"/>
      <w:r w:rsidR="009A7A02">
        <w:t xml:space="preserve"> to).  Or it could be that there’s another central question that ties together the story, such as: Why do the bees keep bothering me?</w:t>
      </w:r>
      <w:r w:rsidR="00075B42">
        <w:t xml:space="preserve"> Or, </w:t>
      </w:r>
      <w:proofErr w:type="gramStart"/>
      <w:r w:rsidR="00075B42">
        <w:t>What</w:t>
      </w:r>
      <w:proofErr w:type="gramEnd"/>
      <w:r w:rsidR="00075B42">
        <w:t xml:space="preserve"> can I do to keep a bee from stinging?</w:t>
      </w:r>
    </w:p>
  </w:comment>
  <w:comment w:id="1" w:author="Natalie Engel" w:date="2019-08-06T12:03:00Z" w:initials="NE">
    <w:p w14:paraId="19CBBCFD" w14:textId="742B56B1" w:rsidR="00075B42" w:rsidRDefault="009A7A02">
      <w:pPr>
        <w:pStyle w:val="CommentText"/>
      </w:pPr>
      <w:r>
        <w:rPr>
          <w:rStyle w:val="CommentReference"/>
        </w:rPr>
        <w:annotationRef/>
      </w:r>
      <w:r>
        <w:t>Are none of the other kids afraid of being stung by a bee? To some degree, it feels a bit like Elinor, Olive and Ari are acting like grown-ups – they’re helping another kid resolve a fear</w:t>
      </w:r>
      <w:r w:rsidR="00075B42">
        <w:t>, which is a very mature thing to do</w:t>
      </w:r>
      <w:r>
        <w:t xml:space="preserve">.  </w:t>
      </w:r>
      <w:r w:rsidR="00A808A8">
        <w:t>Some</w:t>
      </w:r>
      <w:r w:rsidR="00075B42">
        <w:t xml:space="preserve"> of the lessons around bee safety</w:t>
      </w:r>
      <w:r w:rsidR="00A808A8">
        <w:t>, and understanding why bees act the way they do,</w:t>
      </w:r>
      <w:r w:rsidR="00075B42">
        <w:t xml:space="preserve"> feel like they might be better </w:t>
      </w:r>
      <w:r w:rsidR="00A808A8">
        <w:t>guided</w:t>
      </w:r>
      <w:bookmarkStart w:id="2" w:name="_GoBack"/>
      <w:bookmarkEnd w:id="2"/>
      <w:r w:rsidR="00075B42">
        <w:t xml:space="preserve"> by an adult.</w:t>
      </w:r>
    </w:p>
    <w:p w14:paraId="6D86D888" w14:textId="77777777" w:rsidR="00075B42" w:rsidRDefault="00075B42">
      <w:pPr>
        <w:pStyle w:val="CommentText"/>
      </w:pPr>
    </w:p>
    <w:p w14:paraId="1BC93963" w14:textId="20A17AB1" w:rsidR="009A7A02" w:rsidRDefault="00075B42">
      <w:pPr>
        <w:pStyle w:val="CommentText"/>
      </w:pPr>
      <w:r>
        <w:t xml:space="preserve">Regardless, </w:t>
      </w:r>
      <w:r w:rsidR="009A7A02">
        <w:t>it’s a little odd that none of them share the same concern.  It might be more realistic to have one of the kids say that they also got stung once</w:t>
      </w:r>
      <w:r>
        <w:t xml:space="preserve">, so they get it, and their parents gave them some tips on what to do to avoid getting stung.  (Like, don’t </w:t>
      </w:r>
      <w:proofErr w:type="spellStart"/>
      <w:r>
        <w:t>swat</w:t>
      </w:r>
      <w:proofErr w:type="spellEnd"/>
      <w:r>
        <w:t xml:space="preserve"> the bee.)</w:t>
      </w:r>
      <w:r w:rsidR="009A7A02">
        <w:t xml:space="preserve"> </w:t>
      </w:r>
    </w:p>
  </w:comment>
  <w:comment w:id="3" w:author="Anne E. Lund" w:date="2019-08-01T13:35:00Z" w:initials="AEL">
    <w:p w14:paraId="6FD29C25" w14:textId="72007ACD" w:rsidR="008825BB" w:rsidRDefault="008825BB">
      <w:pPr>
        <w:pStyle w:val="CommentText"/>
      </w:pPr>
      <w:r>
        <w:rPr>
          <w:rStyle w:val="CommentReference"/>
        </w:rPr>
        <w:annotationRef/>
      </w:r>
      <w:r>
        <w:t>This is exactly what we teach kids not to do.  I’m a little worried about modeling this behavior though it is natural for kids to do this.</w:t>
      </w:r>
    </w:p>
  </w:comment>
  <w:comment w:id="4" w:author="Natalie Engel" w:date="2019-08-06T11:54:00Z" w:initials="NE">
    <w:p w14:paraId="4EEC70F4" w14:textId="4BD0928A" w:rsidR="00360509" w:rsidRDefault="00360509">
      <w:pPr>
        <w:pStyle w:val="CommentText"/>
      </w:pPr>
      <w:r>
        <w:rPr>
          <w:rStyle w:val="CommentReference"/>
        </w:rPr>
        <w:annotationRef/>
      </w:r>
      <w:r>
        <w:t>I think this is a fine starting point for Koa in the story, but let’s have another character mention that their mom/dad/MM said it’s not good to swat at bees.</w:t>
      </w:r>
      <w:r w:rsidR="005C1B43">
        <w:t xml:space="preserve"> </w:t>
      </w:r>
    </w:p>
  </w:comment>
  <w:comment w:id="5" w:author="Anne E. Lund" w:date="2019-08-01T13:36:00Z" w:initials="AEL">
    <w:p w14:paraId="1773EF41" w14:textId="20052FD2" w:rsidR="008825BB" w:rsidRDefault="008825BB">
      <w:pPr>
        <w:pStyle w:val="CommentText"/>
      </w:pPr>
      <w:r>
        <w:rPr>
          <w:rStyle w:val="CommentReference"/>
        </w:rPr>
        <w:annotationRef/>
      </w:r>
      <w:r>
        <w:t>This isn’t really answering the question that Koa asked, right? He wants to know why they sting.  Not how to avoid bee stings.</w:t>
      </w:r>
    </w:p>
  </w:comment>
  <w:comment w:id="6" w:author="Anne E. Lund" w:date="2019-08-01T13:37:00Z" w:initials="AEL">
    <w:p w14:paraId="02085E3D" w14:textId="05F45AFA" w:rsidR="008825BB" w:rsidRDefault="008825BB">
      <w:pPr>
        <w:pStyle w:val="CommentText"/>
      </w:pPr>
      <w:r>
        <w:rPr>
          <w:rStyle w:val="CommentReference"/>
        </w:rPr>
        <w:annotationRef/>
      </w:r>
      <w:r>
        <w:t>Again, feels like kids doing the work of a grown-up</w:t>
      </w:r>
    </w:p>
  </w:comment>
  <w:comment w:id="7" w:author="Anne E. Lund" w:date="2019-08-01T13:37:00Z" w:initials="AEL">
    <w:p w14:paraId="0A52D362" w14:textId="33B1B208" w:rsidR="008825BB" w:rsidRDefault="008825BB">
      <w:pPr>
        <w:pStyle w:val="CommentText"/>
      </w:pPr>
      <w:r>
        <w:rPr>
          <w:rStyle w:val="CommentReference"/>
        </w:rPr>
        <w:annotationRef/>
      </w:r>
      <w:r>
        <w:t>Could Koa be more involved – he wants to figure it out with him. Let’s make him more active and less passive – give him some agency instead of making him the victim.</w:t>
      </w:r>
    </w:p>
  </w:comment>
  <w:comment w:id="8" w:author="Anne E. Lund" w:date="2019-08-01T13:39:00Z" w:initials="AEL">
    <w:p w14:paraId="07E1D5AD" w14:textId="366BD669" w:rsidR="008825BB" w:rsidRDefault="008825BB">
      <w:pPr>
        <w:pStyle w:val="CommentText"/>
      </w:pPr>
      <w:r>
        <w:rPr>
          <w:rStyle w:val="CommentReference"/>
        </w:rPr>
        <w:annotationRef/>
      </w:r>
      <w:r>
        <w:t>I want to be mindful that bee stings for some kids with an allergy can be very dangerous.  (</w:t>
      </w:r>
      <w:proofErr w:type="gramStart"/>
      <w:r>
        <w:t>So</w:t>
      </w:r>
      <w:proofErr w:type="gramEnd"/>
      <w:r>
        <w:t xml:space="preserve"> they have really good reason to be scared.) Do we need to acknowledge that?  I’m worried that if we totally downplay beestings, we will do a disservice to that group of kiddos.</w:t>
      </w:r>
    </w:p>
  </w:comment>
  <w:comment w:id="9" w:author="Natalie Engel" w:date="2019-08-06T12:11:00Z" w:initials="NE">
    <w:p w14:paraId="6332A52A" w14:textId="025D90F9" w:rsidR="00075B42" w:rsidRDefault="00075B42">
      <w:pPr>
        <w:pStyle w:val="CommentText"/>
      </w:pPr>
      <w:r>
        <w:rPr>
          <w:rStyle w:val="CommentReference"/>
        </w:rPr>
        <w:annotationRef/>
      </w:r>
      <w:r>
        <w:t xml:space="preserve">I don’t think the episode is trying to downplay beestings, but rather the assumption that bees WANT to sting you.  I don’t think we should get into allergies in </w:t>
      </w:r>
      <w:proofErr w:type="gramStart"/>
      <w:r>
        <w:t>great detail</w:t>
      </w:r>
      <w:proofErr w:type="gramEnd"/>
      <w:r>
        <w:t xml:space="preserve">, but I think it’s okay to make it clear that Koa’s fear isn’t unfounded – sometimes, bee stings can be dangerous.    </w:t>
      </w:r>
    </w:p>
  </w:comment>
  <w:comment w:id="10" w:author="Natalie Engel" w:date="2019-08-06T12:14:00Z" w:initials="NE">
    <w:p w14:paraId="5A8F5AAD" w14:textId="40ECD48A" w:rsidR="00075B42" w:rsidRDefault="00075B42">
      <w:pPr>
        <w:pStyle w:val="CommentText"/>
      </w:pPr>
      <w:r>
        <w:rPr>
          <w:rStyle w:val="CommentReference"/>
        </w:rPr>
        <w:annotationRef/>
      </w:r>
      <w:r>
        <w:rPr>
          <w:rStyle w:val="CommentReference"/>
        </w:rPr>
        <w:t xml:space="preserve">I think we need to establish that the bee is </w:t>
      </w:r>
      <w:r w:rsidR="005C1B43">
        <w:rPr>
          <w:rStyle w:val="CommentReference"/>
        </w:rPr>
        <w:t>busy doing important things, like making honey, pollinating flowers, etc.  In other words, bees have other things to do than to go around stinging.</w:t>
      </w:r>
    </w:p>
  </w:comment>
  <w:comment w:id="12" w:author="Anne E. Lund" w:date="2019-08-01T13:39:00Z" w:initials="AEL">
    <w:p w14:paraId="4307B82B" w14:textId="2C3EFFA3" w:rsidR="008825BB" w:rsidRDefault="008825BB">
      <w:pPr>
        <w:pStyle w:val="CommentText"/>
      </w:pPr>
      <w:r>
        <w:rPr>
          <w:rStyle w:val="CommentReference"/>
        </w:rPr>
        <w:annotationRef/>
      </w:r>
      <w:r>
        <w:t>I like this approach</w:t>
      </w:r>
    </w:p>
  </w:comment>
  <w:comment w:id="11" w:author="Natalie Engel" w:date="2019-08-06T12:15:00Z" w:initials="NE">
    <w:p w14:paraId="506737B0" w14:textId="14063971" w:rsidR="00075B42" w:rsidRDefault="00075B42">
      <w:pPr>
        <w:pStyle w:val="CommentText"/>
      </w:pPr>
      <w:r>
        <w:rPr>
          <w:rStyle w:val="CommentReference"/>
        </w:rPr>
        <w:annotationRef/>
      </w:r>
      <w:r>
        <w:t>How will this work?</w:t>
      </w:r>
    </w:p>
  </w:comment>
  <w:comment w:id="13" w:author="Anne E. Lund" w:date="2019-08-01T13:41:00Z" w:initials="AEL">
    <w:p w14:paraId="2C0868E5" w14:textId="1719A302" w:rsidR="003C349D" w:rsidRDefault="003C349D">
      <w:pPr>
        <w:pStyle w:val="CommentText"/>
      </w:pPr>
      <w:r>
        <w:rPr>
          <w:rStyle w:val="CommentReference"/>
        </w:rPr>
        <w:annotationRef/>
      </w:r>
      <w:r>
        <w:t>Will have to explain this a bit, I think.</w:t>
      </w:r>
    </w:p>
  </w:comment>
  <w:comment w:id="14" w:author="Anne E. Lund" w:date="2019-08-01T13:41:00Z" w:initials="AEL">
    <w:p w14:paraId="4D8F45AA" w14:textId="7D5AC7FB" w:rsidR="003C349D" w:rsidRDefault="003C349D">
      <w:pPr>
        <w:pStyle w:val="CommentText"/>
      </w:pPr>
      <w:r>
        <w:rPr>
          <w:rStyle w:val="CommentReference"/>
        </w:rPr>
        <w:annotationRef/>
      </w:r>
      <w:r>
        <w:t>Are we OK with this message?  It might not apply in all circumstances. Sometimes bees just sting without provocation.</w:t>
      </w:r>
    </w:p>
  </w:comment>
  <w:comment w:id="15" w:author="Natalie Engel" w:date="2019-08-06T12:18:00Z" w:initials="NE">
    <w:p w14:paraId="1B928A72" w14:textId="73B1C80A" w:rsidR="005C1B43" w:rsidRDefault="005C1B43">
      <w:pPr>
        <w:pStyle w:val="CommentText"/>
      </w:pPr>
      <w:r>
        <w:rPr>
          <w:rStyle w:val="CommentReference"/>
        </w:rPr>
        <w:annotationRef/>
      </w:r>
      <w:r w:rsidR="00A808A8">
        <w:t>True, but I’m not sure what the alternative is.  Maybe someone in the story can explain that while we can’t control what the bees do, the best WE can do is not to bother them!</w:t>
      </w:r>
    </w:p>
  </w:comment>
  <w:comment w:id="16" w:author="Anne E. Lund" w:date="2019-08-01T13:42:00Z" w:initials="AEL">
    <w:p w14:paraId="1EB6F414" w14:textId="11C74BFC" w:rsidR="003C349D" w:rsidRDefault="003C349D">
      <w:pPr>
        <w:pStyle w:val="CommentText"/>
      </w:pPr>
      <w:r>
        <w:rPr>
          <w:rStyle w:val="CommentReference"/>
        </w:rPr>
        <w:annotationRef/>
      </w:r>
      <w:r>
        <w:t xml:space="preserve">Would love to </w:t>
      </w:r>
      <w:proofErr w:type="spellStart"/>
      <w:r>
        <w:t>amp</w:t>
      </w:r>
      <w:proofErr w:type="spellEnd"/>
      <w:r>
        <w:t xml:space="preserve"> up this message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360E6A" w15:done="0"/>
  <w15:commentEx w15:paraId="1BC93963" w15:done="0"/>
  <w15:commentEx w15:paraId="6FD29C25" w15:done="0"/>
  <w15:commentEx w15:paraId="4EEC70F4" w15:paraIdParent="6FD29C25" w15:done="0"/>
  <w15:commentEx w15:paraId="1773EF41" w15:done="0"/>
  <w15:commentEx w15:paraId="02085E3D" w15:done="0"/>
  <w15:commentEx w15:paraId="0A52D362" w15:done="0"/>
  <w15:commentEx w15:paraId="07E1D5AD" w15:done="0"/>
  <w15:commentEx w15:paraId="6332A52A" w15:paraIdParent="07E1D5AD" w15:done="0"/>
  <w15:commentEx w15:paraId="5A8F5AAD" w15:done="0"/>
  <w15:commentEx w15:paraId="4307B82B" w15:done="0"/>
  <w15:commentEx w15:paraId="506737B0" w15:done="0"/>
  <w15:commentEx w15:paraId="2C0868E5" w15:done="0"/>
  <w15:commentEx w15:paraId="4D8F45AA" w15:done="0"/>
  <w15:commentEx w15:paraId="1B928A72" w15:paraIdParent="4D8F45AA" w15:done="0"/>
  <w15:commentEx w15:paraId="1EB6F4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360E6A" w16cid:durableId="20F3E973"/>
  <w16cid:commentId w16cid:paraId="1BC93963" w16cid:durableId="20F3EB10"/>
  <w16cid:commentId w16cid:paraId="6FD29C25" w16cid:durableId="20ED693B"/>
  <w16cid:commentId w16cid:paraId="4EEC70F4" w16cid:durableId="20F3E911"/>
  <w16cid:commentId w16cid:paraId="1773EF41" w16cid:durableId="20ED6976"/>
  <w16cid:commentId w16cid:paraId="02085E3D" w16cid:durableId="20ED6994"/>
  <w16cid:commentId w16cid:paraId="0A52D362" w16cid:durableId="20ED69AA"/>
  <w16cid:commentId w16cid:paraId="07E1D5AD" w16cid:durableId="20ED6A15"/>
  <w16cid:commentId w16cid:paraId="6332A52A" w16cid:durableId="20F3ECD7"/>
  <w16cid:commentId w16cid:paraId="5A8F5AAD" w16cid:durableId="20F3EDB3"/>
  <w16cid:commentId w16cid:paraId="4307B82B" w16cid:durableId="20ED69F7"/>
  <w16cid:commentId w16cid:paraId="506737B0" w16cid:durableId="20F3EDDE"/>
  <w16cid:commentId w16cid:paraId="2C0868E5" w16cid:durableId="20ED6A72"/>
  <w16cid:commentId w16cid:paraId="4D8F45AA" w16cid:durableId="20ED6AA5"/>
  <w16cid:commentId w16cid:paraId="1B928A72" w16cid:durableId="20F3EEA5"/>
  <w16cid:commentId w16cid:paraId="1EB6F414" w16cid:durableId="20ED6AD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4D"/>
    <w:family w:val="roman"/>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AE4AE5"/>
    <w:multiLevelType w:val="hybridMultilevel"/>
    <w:tmpl w:val="BDAC07C6"/>
    <w:lvl w:ilvl="0" w:tplc="ACC6A1B2">
      <w:start w:val="9"/>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0A"/>
    <w:rsid w:val="00003F98"/>
    <w:rsid w:val="000302B5"/>
    <w:rsid w:val="00075B42"/>
    <w:rsid w:val="00076CC0"/>
    <w:rsid w:val="000A537C"/>
    <w:rsid w:val="0012109C"/>
    <w:rsid w:val="00130E97"/>
    <w:rsid w:val="00191A61"/>
    <w:rsid w:val="001A3F20"/>
    <w:rsid w:val="001F08F2"/>
    <w:rsid w:val="00204C61"/>
    <w:rsid w:val="00225BF0"/>
    <w:rsid w:val="002B06C2"/>
    <w:rsid w:val="002D264B"/>
    <w:rsid w:val="003355A9"/>
    <w:rsid w:val="00360509"/>
    <w:rsid w:val="00397627"/>
    <w:rsid w:val="003B0291"/>
    <w:rsid w:val="003C349D"/>
    <w:rsid w:val="004251F2"/>
    <w:rsid w:val="004626B0"/>
    <w:rsid w:val="004660CF"/>
    <w:rsid w:val="005163E5"/>
    <w:rsid w:val="0054574D"/>
    <w:rsid w:val="005C1B43"/>
    <w:rsid w:val="0064387A"/>
    <w:rsid w:val="00643BC6"/>
    <w:rsid w:val="006D28A2"/>
    <w:rsid w:val="006F1F89"/>
    <w:rsid w:val="006F6B9B"/>
    <w:rsid w:val="00782C0D"/>
    <w:rsid w:val="007A6D3B"/>
    <w:rsid w:val="00850336"/>
    <w:rsid w:val="008825BB"/>
    <w:rsid w:val="008C099D"/>
    <w:rsid w:val="009318DC"/>
    <w:rsid w:val="00933DEB"/>
    <w:rsid w:val="00984B63"/>
    <w:rsid w:val="009A7A02"/>
    <w:rsid w:val="00A07372"/>
    <w:rsid w:val="00A5288A"/>
    <w:rsid w:val="00A808A8"/>
    <w:rsid w:val="00B00D4F"/>
    <w:rsid w:val="00B946C4"/>
    <w:rsid w:val="00B96F25"/>
    <w:rsid w:val="00BD1CB0"/>
    <w:rsid w:val="00C03598"/>
    <w:rsid w:val="00C22110"/>
    <w:rsid w:val="00C31AE6"/>
    <w:rsid w:val="00C62F4E"/>
    <w:rsid w:val="00CD6A6D"/>
    <w:rsid w:val="00CE46E0"/>
    <w:rsid w:val="00D477A1"/>
    <w:rsid w:val="00D50F0A"/>
    <w:rsid w:val="00D71E87"/>
    <w:rsid w:val="00E36976"/>
    <w:rsid w:val="00E36DAB"/>
    <w:rsid w:val="00EB31DE"/>
    <w:rsid w:val="00FB48E4"/>
    <w:rsid w:val="00FB6809"/>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01AC"/>
  <w15:docId w15:val="{4F7811F8-C882-482D-9EA8-B0FF4A32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0A"/>
    <w:pPr>
      <w:ind w:left="720"/>
      <w:contextualSpacing/>
    </w:pPr>
  </w:style>
  <w:style w:type="paragraph" w:styleId="NormalWeb">
    <w:name w:val="Normal (Web)"/>
    <w:basedOn w:val="Normal"/>
    <w:uiPriority w:val="99"/>
    <w:rsid w:val="006F1F89"/>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8825BB"/>
    <w:rPr>
      <w:sz w:val="16"/>
      <w:szCs w:val="16"/>
    </w:rPr>
  </w:style>
  <w:style w:type="paragraph" w:styleId="CommentText">
    <w:name w:val="annotation text"/>
    <w:basedOn w:val="Normal"/>
    <w:link w:val="CommentTextChar"/>
    <w:uiPriority w:val="99"/>
    <w:semiHidden/>
    <w:unhideWhenUsed/>
    <w:rsid w:val="008825BB"/>
    <w:rPr>
      <w:sz w:val="20"/>
      <w:szCs w:val="20"/>
    </w:rPr>
  </w:style>
  <w:style w:type="character" w:customStyle="1" w:styleId="CommentTextChar">
    <w:name w:val="Comment Text Char"/>
    <w:basedOn w:val="DefaultParagraphFont"/>
    <w:link w:val="CommentText"/>
    <w:uiPriority w:val="99"/>
    <w:semiHidden/>
    <w:rsid w:val="008825BB"/>
    <w:rPr>
      <w:sz w:val="20"/>
      <w:szCs w:val="20"/>
    </w:rPr>
  </w:style>
  <w:style w:type="paragraph" w:styleId="CommentSubject">
    <w:name w:val="annotation subject"/>
    <w:basedOn w:val="CommentText"/>
    <w:next w:val="CommentText"/>
    <w:link w:val="CommentSubjectChar"/>
    <w:uiPriority w:val="99"/>
    <w:semiHidden/>
    <w:unhideWhenUsed/>
    <w:rsid w:val="008825BB"/>
    <w:rPr>
      <w:b/>
      <w:bCs/>
    </w:rPr>
  </w:style>
  <w:style w:type="character" w:customStyle="1" w:styleId="CommentSubjectChar">
    <w:name w:val="Comment Subject Char"/>
    <w:basedOn w:val="CommentTextChar"/>
    <w:link w:val="CommentSubject"/>
    <w:uiPriority w:val="99"/>
    <w:semiHidden/>
    <w:rsid w:val="008825BB"/>
    <w:rPr>
      <w:b/>
      <w:bCs/>
      <w:sz w:val="20"/>
      <w:szCs w:val="20"/>
    </w:rPr>
  </w:style>
  <w:style w:type="paragraph" w:styleId="BalloonText">
    <w:name w:val="Balloon Text"/>
    <w:basedOn w:val="Normal"/>
    <w:link w:val="BalloonTextChar"/>
    <w:uiPriority w:val="99"/>
    <w:semiHidden/>
    <w:unhideWhenUsed/>
    <w:rsid w:val="008825B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25B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758</Words>
  <Characters>4327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Natalie Engel</cp:lastModifiedBy>
  <cp:revision>2</cp:revision>
  <dcterms:created xsi:type="dcterms:W3CDTF">2019-08-06T16:34:00Z</dcterms:created>
  <dcterms:modified xsi:type="dcterms:W3CDTF">2019-08-06T16:34:00Z</dcterms:modified>
</cp:coreProperties>
</file>