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844D" w14:textId="77777777" w:rsidR="00B8735A" w:rsidRPr="005F7BF6" w:rsidRDefault="00B8735A" w:rsidP="00B8735A">
      <w:pPr>
        <w:jc w:val="center"/>
        <w:rPr>
          <w:shd w:val="clear" w:color="auto" w:fill="FFFFFF"/>
        </w:rPr>
      </w:pPr>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lang w:val="en-CA" w:eastAsia="ja-JP"/>
        </w:rPr>
      </w:pPr>
      <w:r>
        <w:rPr>
          <w:rFonts w:ascii="TimesNewRomanPSMT" w:hAnsi="TimesNewRomanPSMT" w:cs="TimesNewRomanPSMT"/>
          <w:lang w:val="en-CA" w:eastAsia="ja-JP"/>
        </w:rPr>
        <w:t>and materials in the natural world can be used or can inspire the engineering of structures</w:t>
      </w:r>
    </w:p>
    <w:p w14:paraId="0BE42C29" w14:textId="01544BF0" w:rsidR="00B8735A" w:rsidRPr="00D53D4D" w:rsidRDefault="008B4EF1" w:rsidP="0012118B">
      <w:r w:rsidRPr="0012118B">
        <w:rPr>
          <w:rFonts w:ascii="TimesNewRomanPSMT" w:hAnsi="TimesNewRomanPSMT" w:cs="TimesNewRomanPSMT"/>
          <w:lang w:val="en-CA" w:eastAsia="ja-JP"/>
        </w:rPr>
        <w:t>with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tomato festival.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Any squished tomatoes go to Ms</w:t>
      </w:r>
      <w:r w:rsidR="00F47D53">
        <w:t>.</w:t>
      </w:r>
      <w:r w:rsidR="00344286">
        <w:t xml:space="preserve"> Gorilla for her ketchup cooking. </w:t>
      </w:r>
      <w:r>
        <w:t xml:space="preserve"> Each year the Lamb </w:t>
      </w:r>
      <w:r w:rsidR="00F47D53">
        <w:t xml:space="preserve">family </w:t>
      </w:r>
      <w:r>
        <w:t>amaze</w:t>
      </w:r>
      <w:r w:rsidR="008F2E02">
        <w:t>s</w:t>
      </w:r>
      <w:r>
        <w:t xml:space="preserve"> everyone when their tomato comes out without the slightest bruise, thanks to their wrapping the tomato with their own soft wool.  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r>
        <w:t>The kids have th</w:t>
      </w:r>
      <w:r w:rsidR="00F47D53">
        <w:t>ree</w:t>
      </w:r>
      <w:r>
        <w:t xml:space="preserve"> test tomatoes that they were given to for their development process.   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r>
        <w:t xml:space="preserve">. They are thinking about what to try for their third and last tomato. </w:t>
      </w:r>
      <w:r w:rsidR="008F2E02">
        <w:t xml:space="preserve">Ari jumps down from the ladder, spreading his wings to gently glide down.  </w:t>
      </w:r>
      <w:r w:rsidR="00377BAC">
        <w:t xml:space="preserve">Wait a minute, Elinor notices that Ari just jumped from the same height as the tomato, but he didn’t get </w:t>
      </w:r>
      <w:proofErr w:type="spellStart"/>
      <w:r w:rsidR="00377BAC">
        <w:t>shmooshed</w:t>
      </w:r>
      <w:proofErr w:type="spellEnd"/>
      <w:r w:rsidR="00377BAC">
        <w:t>, why is that?  Ari explains it’s because his wings</w:t>
      </w:r>
      <w:r w:rsidR="008B4EF1">
        <w:t xml:space="preserve"> “catch the air”</w:t>
      </w:r>
      <w:r w:rsidR="00377BAC">
        <w:t xml:space="preserve"> allow him to glide slowly to the ground.  Hmmm.  At that moment H</w:t>
      </w:r>
      <w:r w:rsidR="008B4EF1">
        <w:t>a</w:t>
      </w:r>
      <w:r w:rsidR="00377BAC">
        <w:t xml:space="preserve">zel is rescuing her scarf 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nose </w:t>
      </w:r>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bookmarkStart w:id="0" w:name="_GoBack"/>
      <w:bookmarkEnd w:id="0"/>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She wonders if there’s a way to make their tomato fall softly</w:t>
      </w:r>
      <w:r w:rsidR="00377BAC">
        <w:t xml:space="preserve"> (more slowly?) too</w:t>
      </w:r>
      <w:r>
        <w:t xml:space="preserve">.  They play with the leaves several times to get </w:t>
      </w:r>
      <w:r>
        <w:lastRenderedPageBreak/>
        <w:t xml:space="preserve">the idea.  [Optional: they spot </w:t>
      </w:r>
      <w:proofErr w:type="spellStart"/>
      <w:r>
        <w:t>Ms</w:t>
      </w:r>
      <w:proofErr w:type="spellEnd"/>
      <w:r>
        <w:t xml:space="preserve"> Hippo skydiving into the Tomato harvest and the idea clicks.] They understand that they need to use something big and flat to catch the air and slow down.  They race to the materials area, but there’s nothing ‘big and flat’ left to use. And they’re the next ones to drop! “More like drop OUT,”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and adds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r>
        <w:t>Mrs. Gorilla groans in disappointment.</w:t>
      </w:r>
    </w:p>
    <w:p w14:paraId="4E648231" w14:textId="77777777" w:rsidR="00787275" w:rsidRDefault="00787275"/>
    <w:sectPr w:rsidR="00787275" w:rsidSect="00450E6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9E9F8" w14:textId="77777777" w:rsidR="00BE4E0A" w:rsidRDefault="00BE4E0A" w:rsidP="00F47D53">
      <w:r>
        <w:separator/>
      </w:r>
    </w:p>
  </w:endnote>
  <w:endnote w:type="continuationSeparator" w:id="0">
    <w:p w14:paraId="0E41BA05" w14:textId="77777777" w:rsidR="00BE4E0A" w:rsidRDefault="00BE4E0A" w:rsidP="00F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ourier New"/>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TimesNewRomanPS-Bold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275B3" w14:textId="77777777" w:rsidR="00BE4E0A" w:rsidRDefault="00BE4E0A" w:rsidP="00F47D53">
      <w:r>
        <w:separator/>
      </w:r>
    </w:p>
  </w:footnote>
  <w:footnote w:type="continuationSeparator" w:id="0">
    <w:p w14:paraId="2D505C96" w14:textId="77777777" w:rsidR="00BE4E0A" w:rsidRDefault="00BE4E0A" w:rsidP="00F47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12118B"/>
    <w:rsid w:val="001A4822"/>
    <w:rsid w:val="00251F89"/>
    <w:rsid w:val="002F575A"/>
    <w:rsid w:val="00344286"/>
    <w:rsid w:val="00347ABE"/>
    <w:rsid w:val="00377BAC"/>
    <w:rsid w:val="003A5977"/>
    <w:rsid w:val="0040529D"/>
    <w:rsid w:val="00450E69"/>
    <w:rsid w:val="005C55BC"/>
    <w:rsid w:val="00623FB2"/>
    <w:rsid w:val="00627843"/>
    <w:rsid w:val="0067654C"/>
    <w:rsid w:val="00705A0C"/>
    <w:rsid w:val="00787275"/>
    <w:rsid w:val="008B4EF1"/>
    <w:rsid w:val="008C62DE"/>
    <w:rsid w:val="008F2E02"/>
    <w:rsid w:val="00B8735A"/>
    <w:rsid w:val="00BE4E0A"/>
    <w:rsid w:val="00C12E20"/>
    <w:rsid w:val="00CF472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A518BE"/>
  <w14:defaultImageDpi w14:val="300"/>
  <w15:docId w15:val="{1749ED10-6CA6-4B3A-AD0A-B7AA4947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3</cp:revision>
  <dcterms:created xsi:type="dcterms:W3CDTF">2018-12-06T18:13:00Z</dcterms:created>
  <dcterms:modified xsi:type="dcterms:W3CDTF">2018-12-06T18:14:00Z</dcterms:modified>
</cp:coreProperties>
</file>